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96" w:rsidRDefault="004B5D96" w:rsidP="004B5D96">
      <w:pPr>
        <w:spacing w:line="480" w:lineRule="exact"/>
        <w:rPr>
          <w:rFonts w:ascii="宋体" w:hAnsi="宋体"/>
          <w:sz w:val="28"/>
          <w:szCs w:val="28"/>
        </w:rPr>
      </w:pPr>
    </w:p>
    <w:p w:rsidR="004B5D96" w:rsidRDefault="004B5D96" w:rsidP="004B5D96">
      <w:pPr>
        <w:spacing w:line="4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教育与音乐</w:t>
      </w:r>
      <w:r>
        <w:rPr>
          <w:rFonts w:ascii="宋体" w:hAnsi="宋体" w:hint="eastAsia"/>
          <w:b/>
          <w:bCs/>
          <w:sz w:val="28"/>
          <w:szCs w:val="28"/>
        </w:rPr>
        <w:t>学院拟转入学生汇总表</w:t>
      </w:r>
    </w:p>
    <w:p w:rsidR="004B5D96" w:rsidRDefault="004B5D96" w:rsidP="004B5D96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学院（公章）：</w:t>
      </w:r>
      <w:r w:rsidR="00F403EB">
        <w:rPr>
          <w:rFonts w:ascii="宋体" w:hAnsi="宋体" w:cs="宋体" w:hint="eastAsia"/>
          <w:kern w:val="0"/>
          <w:sz w:val="24"/>
        </w:rPr>
        <w:t>教育与音乐学院</w:t>
      </w:r>
      <w:r>
        <w:rPr>
          <w:rFonts w:ascii="宋体" w:hAnsi="宋体" w:cs="宋体" w:hint="eastAsia"/>
          <w:kern w:val="0"/>
          <w:sz w:val="24"/>
        </w:rPr>
        <w:t xml:space="preserve">                                                        </w:t>
      </w:r>
      <w:r w:rsidR="00F403EB">
        <w:rPr>
          <w:rFonts w:ascii="宋体" w:hAnsi="宋体" w:cs="宋体" w:hint="eastAsia"/>
          <w:kern w:val="0"/>
          <w:sz w:val="24"/>
        </w:rPr>
        <w:t>2019</w:t>
      </w:r>
      <w:r>
        <w:rPr>
          <w:rFonts w:ascii="宋体" w:hAnsi="宋体" w:cs="宋体" w:hint="eastAsia"/>
          <w:kern w:val="0"/>
          <w:sz w:val="24"/>
        </w:rPr>
        <w:t xml:space="preserve">年 </w:t>
      </w:r>
      <w:r w:rsidR="00F403EB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 xml:space="preserve">月 </w:t>
      </w:r>
      <w:r w:rsidR="00F403EB">
        <w:rPr>
          <w:rFonts w:ascii="宋体" w:hAnsi="宋体" w:cs="宋体" w:hint="eastAsia"/>
          <w:kern w:val="0"/>
          <w:sz w:val="24"/>
        </w:rPr>
        <w:t>14</w:t>
      </w:r>
      <w:r>
        <w:rPr>
          <w:rFonts w:ascii="宋体" w:hAnsi="宋体" w:cs="宋体" w:hint="eastAsia"/>
          <w:kern w:val="0"/>
          <w:sz w:val="24"/>
        </w:rPr>
        <w:t>日</w:t>
      </w:r>
    </w:p>
    <w:tbl>
      <w:tblPr>
        <w:tblW w:w="0" w:type="auto"/>
        <w:jc w:val="center"/>
        <w:tblLayout w:type="fixed"/>
        <w:tblLook w:val="0000"/>
      </w:tblPr>
      <w:tblGrid>
        <w:gridCol w:w="959"/>
        <w:gridCol w:w="1417"/>
        <w:gridCol w:w="1409"/>
        <w:gridCol w:w="2489"/>
        <w:gridCol w:w="2489"/>
        <w:gridCol w:w="1261"/>
        <w:gridCol w:w="2078"/>
        <w:gridCol w:w="2072"/>
      </w:tblGrid>
      <w:tr w:rsidR="004B5D96" w:rsidTr="003C1982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D96" w:rsidRPr="00D1601C" w:rsidRDefault="004B5D96" w:rsidP="004453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01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D96" w:rsidRPr="00D1601C" w:rsidRDefault="004B5D96" w:rsidP="004453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01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D96" w:rsidRPr="00D1601C" w:rsidRDefault="004B5D96" w:rsidP="004453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01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D96" w:rsidRPr="00D1601C" w:rsidRDefault="004B5D96" w:rsidP="004453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01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原学院名称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D96" w:rsidRPr="00D1601C" w:rsidRDefault="004B5D96" w:rsidP="004453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01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原就读专业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D96" w:rsidRPr="00D1601C" w:rsidRDefault="004B5D96" w:rsidP="004453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01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D96" w:rsidRPr="00D1601C" w:rsidRDefault="004B5D96" w:rsidP="004453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01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拟转入学院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D96" w:rsidRPr="00D1601C" w:rsidRDefault="004B5D96" w:rsidP="004453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01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拟转入专业</w:t>
            </w:r>
          </w:p>
        </w:tc>
      </w:tr>
      <w:tr w:rsidR="003C1982" w:rsidTr="003C1982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Pr="00F403EB" w:rsidRDefault="003C1982" w:rsidP="0044537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Default="003C19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陈惠容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Default="003C19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20180262109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Default="003C198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旅游学院（经济学院）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Default="003C198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旅游管理与服务教育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小学教育</w:t>
            </w:r>
          </w:p>
        </w:tc>
      </w:tr>
      <w:tr w:rsidR="003C1982" w:rsidTr="003C1982">
        <w:trPr>
          <w:trHeight w:val="56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Pr="00F403EB" w:rsidRDefault="003C1982" w:rsidP="0044537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Default="003C19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张紫玲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Default="003C19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20180262217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Default="003C198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旅游学院（经济学院）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Default="003C198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旅游管理与服务教育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小学教育</w:t>
            </w:r>
          </w:p>
        </w:tc>
      </w:tr>
      <w:tr w:rsidR="003C1982" w:rsidTr="003C1982">
        <w:trPr>
          <w:trHeight w:val="56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Pr="00F403EB" w:rsidRDefault="003C1982" w:rsidP="0044537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Default="003C19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陈晓岚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Default="003C19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20180262231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Default="003C198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旅游学院（经济学院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Default="003C198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旅游管理与服务教育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小学教育</w:t>
            </w:r>
          </w:p>
        </w:tc>
      </w:tr>
      <w:tr w:rsidR="003C1982" w:rsidTr="003C1982">
        <w:trPr>
          <w:trHeight w:val="56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Pr="00F403EB" w:rsidRDefault="003C1982" w:rsidP="0044537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Default="003C19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叶美荷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Default="003C19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20180366112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Default="003C19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管理学院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Default="003C19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小学教育</w:t>
            </w:r>
          </w:p>
        </w:tc>
      </w:tr>
      <w:tr w:rsidR="00AE4377" w:rsidTr="003C1982">
        <w:trPr>
          <w:trHeight w:val="56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77" w:rsidRPr="00F403EB" w:rsidRDefault="00AE4377" w:rsidP="0044537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Default="00AE437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魏文欣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Default="00AE437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20180366116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Default="00AE437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管理学院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77" w:rsidRDefault="00AE437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77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Pr="00F403EB" w:rsidRDefault="00AE4377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小学教育</w:t>
            </w:r>
          </w:p>
        </w:tc>
      </w:tr>
      <w:tr w:rsidR="00AE4377" w:rsidTr="003C1982">
        <w:trPr>
          <w:trHeight w:val="56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77" w:rsidRPr="00F403EB" w:rsidRDefault="00AE4377" w:rsidP="0044537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Default="00AE437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贡布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Default="00AE437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20180661147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Default="00AE437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机电工程学院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77" w:rsidRDefault="00AE437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电子科学与技术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77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Pr="00F403EB" w:rsidRDefault="00AE4377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小学教育</w:t>
            </w:r>
          </w:p>
        </w:tc>
      </w:tr>
      <w:tr w:rsidR="00AE4377" w:rsidTr="003C1982">
        <w:trPr>
          <w:trHeight w:val="56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77" w:rsidRPr="00F403EB" w:rsidRDefault="00AE4377" w:rsidP="0044537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Default="00AE437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晋米</w:t>
            </w:r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Default="00AE437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20180665148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Default="00AE437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机电工程学院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77" w:rsidRDefault="00AE437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车辆工程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77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Pr="00F403EB" w:rsidRDefault="00AE4377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小学教育</w:t>
            </w:r>
          </w:p>
        </w:tc>
      </w:tr>
      <w:tr w:rsidR="00AE4377" w:rsidTr="003C1982">
        <w:trPr>
          <w:trHeight w:val="56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77" w:rsidRPr="00F403EB" w:rsidRDefault="00AE4377" w:rsidP="0044537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Default="00AE437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洪丽娟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Default="00AE437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20180761216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Default="00AE437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资源与化工学院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77" w:rsidRDefault="00AE437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77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Pr="00F403EB" w:rsidRDefault="00AE4377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小学教育</w:t>
            </w:r>
          </w:p>
        </w:tc>
      </w:tr>
      <w:tr w:rsidR="00AE4377" w:rsidTr="003C1982">
        <w:trPr>
          <w:trHeight w:val="56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77" w:rsidRPr="00F403EB" w:rsidRDefault="00AE4377" w:rsidP="0044537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Default="00AE437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赖月红</w:t>
            </w:r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Default="00AE437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20180764121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Default="00AE437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资源与化工学院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77" w:rsidRDefault="00AE437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资源环境科学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77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377" w:rsidRPr="00F403EB" w:rsidRDefault="00AE4377" w:rsidP="0044537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小学教育</w:t>
            </w:r>
          </w:p>
        </w:tc>
      </w:tr>
    </w:tbl>
    <w:p w:rsidR="004B5D96" w:rsidRDefault="004B5D96" w:rsidP="004B5D96">
      <w:pPr>
        <w:rPr>
          <w:rFonts w:ascii="宋体" w:hAnsi="宋体"/>
        </w:rPr>
      </w:pPr>
    </w:p>
    <w:p w:rsidR="003C1982" w:rsidRDefault="003C1982">
      <w:pPr>
        <w:widowControl/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1101"/>
        <w:gridCol w:w="1134"/>
        <w:gridCol w:w="1550"/>
        <w:gridCol w:w="2489"/>
        <w:gridCol w:w="2489"/>
        <w:gridCol w:w="1261"/>
        <w:gridCol w:w="2078"/>
        <w:gridCol w:w="2072"/>
      </w:tblGrid>
      <w:tr w:rsidR="003C1982" w:rsidTr="003C1982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C1982" w:rsidRPr="00D1601C" w:rsidRDefault="003C1982" w:rsidP="007978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01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C1982" w:rsidRPr="00D1601C" w:rsidRDefault="003C1982" w:rsidP="007978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01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C1982" w:rsidRPr="00D1601C" w:rsidRDefault="003C1982" w:rsidP="007978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01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C1982" w:rsidRPr="00D1601C" w:rsidRDefault="003C1982" w:rsidP="007978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01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原学院名称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C1982" w:rsidRPr="00D1601C" w:rsidRDefault="003C1982" w:rsidP="007978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01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原就读专业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C1982" w:rsidRPr="00D1601C" w:rsidRDefault="003C1982" w:rsidP="007978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01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C1982" w:rsidRPr="00D1601C" w:rsidRDefault="003C1982" w:rsidP="007978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01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拟转入学院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C1982" w:rsidRPr="00D1601C" w:rsidRDefault="003C1982" w:rsidP="007978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1601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拟转入专业</w:t>
            </w:r>
          </w:p>
        </w:tc>
      </w:tr>
      <w:tr w:rsidR="003C1982" w:rsidTr="003C1982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Pr="00F403EB" w:rsidRDefault="003C1982" w:rsidP="00797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3C1982" w:rsidP="007978D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唐丹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3C1982" w:rsidP="007978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20180764130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3C1982" w:rsidP="007978D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资源与化工学院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Pr="00F403EB" w:rsidRDefault="00AE4377" w:rsidP="00AE4377">
            <w:pPr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资源环境科学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Pr="00F403EB" w:rsidRDefault="00AE4377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AE4377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AE4377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小学教育</w:t>
            </w:r>
          </w:p>
        </w:tc>
      </w:tr>
      <w:tr w:rsidR="003C1982" w:rsidTr="003C1982">
        <w:trPr>
          <w:trHeight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Pr="00F403EB" w:rsidRDefault="003C1982" w:rsidP="00797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AE4377" w:rsidP="00797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陈春燕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AE4377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color w:val="000000"/>
                <w:sz w:val="20"/>
                <w:szCs w:val="20"/>
              </w:rPr>
              <w:t>20180761115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AE4377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资源与化工学院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Pr="00F403EB" w:rsidRDefault="00AE4377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化学工程与工艺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82" w:rsidRPr="00F403EB" w:rsidRDefault="00AE4377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AE4377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982" w:rsidRPr="00F403EB" w:rsidRDefault="00C570D3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小学教育</w:t>
            </w:r>
          </w:p>
        </w:tc>
      </w:tr>
      <w:tr w:rsidR="003E2F99" w:rsidTr="003C1982">
        <w:trPr>
          <w:trHeight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>
            <w:pPr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龚雨施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20181268101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音乐学（非师）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音乐学（师范）</w:t>
            </w:r>
          </w:p>
        </w:tc>
      </w:tr>
      <w:tr w:rsidR="003E2F99" w:rsidTr="003C1982">
        <w:trPr>
          <w:trHeight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>
            <w:pPr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吴婧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20181268115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音乐学（非师）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音乐学（师范）</w:t>
            </w:r>
          </w:p>
        </w:tc>
      </w:tr>
      <w:tr w:rsidR="003E2F99" w:rsidTr="003C1982">
        <w:trPr>
          <w:trHeight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>
            <w:pPr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段雨伶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20181268115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音乐学（非师）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音乐学（师范）</w:t>
            </w:r>
          </w:p>
        </w:tc>
      </w:tr>
      <w:tr w:rsidR="003E2F99" w:rsidTr="003C1982">
        <w:trPr>
          <w:trHeight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>
            <w:pPr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洪鑫晔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20181268119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音乐学（非师）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音乐学（师范）</w:t>
            </w:r>
          </w:p>
        </w:tc>
      </w:tr>
      <w:tr w:rsidR="003E2F99" w:rsidTr="003C1982">
        <w:trPr>
          <w:trHeight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>
            <w:pPr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邵乐怡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20181268124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音乐学（非师）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音乐学（师范）</w:t>
            </w:r>
          </w:p>
        </w:tc>
      </w:tr>
      <w:tr w:rsidR="003E2F99" w:rsidTr="003C1982">
        <w:trPr>
          <w:trHeight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>
            <w:pPr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邹婉文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20181268125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音乐学（非师）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音乐学（师范）</w:t>
            </w:r>
          </w:p>
        </w:tc>
      </w:tr>
      <w:tr w:rsidR="003E2F99" w:rsidRPr="00F403EB" w:rsidTr="003C1982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>
            <w:pPr>
              <w:jc w:val="center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张越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20181268132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音乐学（非师）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音乐学（师范）</w:t>
            </w:r>
          </w:p>
        </w:tc>
      </w:tr>
      <w:tr w:rsidR="003E2F99" w:rsidRPr="00F403EB" w:rsidTr="003C1982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403EB">
              <w:rPr>
                <w:rFonts w:hint="eastAsia"/>
                <w:color w:val="000000"/>
                <w:sz w:val="20"/>
                <w:szCs w:val="20"/>
              </w:rPr>
              <w:t>梁欣洁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20181268135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音乐学（非师）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教育与音乐学院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9" w:rsidRPr="00F403EB" w:rsidRDefault="003E2F99" w:rsidP="007978DE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F403EB">
              <w:rPr>
                <w:rFonts w:hint="eastAsia"/>
                <w:color w:val="000000"/>
                <w:sz w:val="20"/>
                <w:szCs w:val="20"/>
              </w:rPr>
              <w:t>音乐学（师范）</w:t>
            </w:r>
          </w:p>
        </w:tc>
      </w:tr>
    </w:tbl>
    <w:p w:rsidR="00954F62" w:rsidRPr="00F403EB" w:rsidRDefault="00954F62">
      <w:pPr>
        <w:rPr>
          <w:color w:val="000000"/>
          <w:sz w:val="20"/>
          <w:szCs w:val="20"/>
        </w:rPr>
      </w:pPr>
    </w:p>
    <w:sectPr w:rsidR="00954F62" w:rsidRPr="00F403EB" w:rsidSect="00411F12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F1C" w:rsidRDefault="00A76F1C" w:rsidP="003C1982">
      <w:r>
        <w:separator/>
      </w:r>
    </w:p>
  </w:endnote>
  <w:endnote w:type="continuationSeparator" w:id="0">
    <w:p w:rsidR="00A76F1C" w:rsidRDefault="00A76F1C" w:rsidP="003C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F1C" w:rsidRDefault="00A76F1C" w:rsidP="003C1982">
      <w:r>
        <w:separator/>
      </w:r>
    </w:p>
  </w:footnote>
  <w:footnote w:type="continuationSeparator" w:id="0">
    <w:p w:rsidR="00A76F1C" w:rsidRDefault="00A76F1C" w:rsidP="003C1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D96"/>
    <w:rsid w:val="002C2BDF"/>
    <w:rsid w:val="003C1982"/>
    <w:rsid w:val="003E2F99"/>
    <w:rsid w:val="00411F12"/>
    <w:rsid w:val="004B5D96"/>
    <w:rsid w:val="007828CB"/>
    <w:rsid w:val="00954F62"/>
    <w:rsid w:val="00A76F1C"/>
    <w:rsid w:val="00AE4377"/>
    <w:rsid w:val="00B442BD"/>
    <w:rsid w:val="00C570D3"/>
    <w:rsid w:val="00DD6064"/>
    <w:rsid w:val="00EC6FB1"/>
    <w:rsid w:val="00F4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">
    <w:name w:val="默认段落字体 Para Char"/>
    <w:basedOn w:val="a"/>
    <w:rsid w:val="004B5D96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3C1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19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1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19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174</Words>
  <Characters>998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2019-01-16T02:07:00Z</cp:lastPrinted>
  <dcterms:created xsi:type="dcterms:W3CDTF">2019-01-03T02:51:00Z</dcterms:created>
  <dcterms:modified xsi:type="dcterms:W3CDTF">2019-01-16T03:15:00Z</dcterms:modified>
</cp:coreProperties>
</file>